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7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</w:t>
      </w:r>
      <w:r w:rsidR="006A5BA8">
        <w:rPr>
          <w:color w:val="000000"/>
        </w:rPr>
        <w:t>ektroničkim publikacijama za 2020</w:t>
      </w:r>
      <w:bookmarkStart w:id="0" w:name="_GoBack"/>
      <w:bookmarkEnd w:id="0"/>
      <w:r w:rsidRPr="000D3C4D">
        <w:rPr>
          <w:color w:val="000000"/>
        </w:rPr>
        <w:t>. godinu, pod punom materijalnom i kaznenom odgovornošću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E35161" w:rsidRPr="000D3C4D" w:rsidRDefault="00E35161" w:rsidP="00E35161">
      <w:pPr>
        <w:shd w:val="clear" w:color="auto" w:fill="FFFFFF"/>
        <w:jc w:val="center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da podnositelj prijave - nakladnik __________________________ (puni naziv, sjedište, OIB, upisan u sudski ili drugi odgovarajući registar ____________________ u Zagrebu pod brojem ____________)</w:t>
      </w: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D3C4D">
        <w:rPr>
          <w:color w:val="000000"/>
        </w:rPr>
        <w:t>- svojim programskim sadržajima ne proizlaze iz tiskanih medija.</w:t>
      </w: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E35161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Potpis odgovorne osobe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M.P.</w:t>
            </w:r>
          </w:p>
        </w:tc>
      </w:tr>
    </w:tbl>
    <w:p w:rsidR="00E35161" w:rsidRPr="000D3C4D" w:rsidRDefault="00E35161" w:rsidP="00E351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5161" w:rsidRDefault="00E35161" w:rsidP="00E35161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E35161" w:rsidRDefault="00E35161" w:rsidP="00E35161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AD34C9" w:rsidRDefault="00AD34C9"/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61"/>
    <w:rsid w:val="006A5BA8"/>
    <w:rsid w:val="00AD34C9"/>
    <w:rsid w:val="00E3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D571"/>
  <w15:chartTrackingRefBased/>
  <w15:docId w15:val="{4DDE937B-22E6-441C-919D-EFCC32E7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2019-07-29T09:41:00Z</dcterms:created>
  <dcterms:modified xsi:type="dcterms:W3CDTF">2020-07-02T08:31:00Z</dcterms:modified>
</cp:coreProperties>
</file>